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Century" w:hAnsi="Century" w:eastAsia="方正黑体_GBK"/>
          <w:color w:val="000000"/>
          <w:sz w:val="30"/>
          <w:szCs w:val="30"/>
        </w:rPr>
      </w:pPr>
      <w:r>
        <w:rPr>
          <w:rFonts w:ascii="Century" w:hAnsi="Century" w:eastAsia="方正黑体_GBK"/>
          <w:color w:val="000000"/>
          <w:sz w:val="30"/>
          <w:szCs w:val="30"/>
        </w:rPr>
        <w:t>附件</w:t>
      </w:r>
      <w:r>
        <w:rPr>
          <w:rFonts w:hint="eastAsia" w:ascii="Century" w:hAnsi="Century" w:eastAsia="方正黑体_GBK"/>
          <w:color w:val="000000"/>
          <w:sz w:val="30"/>
          <w:szCs w:val="30"/>
        </w:rPr>
        <w:t>2</w:t>
      </w:r>
    </w:p>
    <w:p>
      <w:pPr>
        <w:spacing w:line="500" w:lineRule="exact"/>
        <w:jc w:val="center"/>
        <w:rPr>
          <w:rFonts w:ascii="Century" w:hAnsi="Century" w:eastAsia="方正小标宋_GBK"/>
          <w:color w:val="000000"/>
          <w:sz w:val="36"/>
          <w:szCs w:val="36"/>
        </w:rPr>
      </w:pPr>
      <w:r>
        <w:rPr>
          <w:rFonts w:ascii="Century" w:hAnsi="Century" w:eastAsia="方正小标宋_GBK"/>
          <w:color w:val="000000"/>
          <w:sz w:val="36"/>
          <w:szCs w:val="36"/>
        </w:rPr>
        <w:t>第十</w:t>
      </w:r>
      <w:r>
        <w:rPr>
          <w:rFonts w:hint="eastAsia" w:ascii="Century" w:hAnsi="Century" w:eastAsia="方正小标宋_GBK"/>
          <w:color w:val="000000"/>
          <w:sz w:val="36"/>
          <w:szCs w:val="36"/>
        </w:rPr>
        <w:t>八</w:t>
      </w:r>
      <w:r>
        <w:rPr>
          <w:rFonts w:ascii="Century" w:hAnsi="Century" w:eastAsia="方正小标宋_GBK"/>
          <w:color w:val="000000"/>
          <w:sz w:val="36"/>
          <w:szCs w:val="36"/>
        </w:rPr>
        <w:t>届“挑战杯”</w:t>
      </w:r>
      <w:r>
        <w:rPr>
          <w:rFonts w:hint="eastAsia" w:ascii="Century" w:hAnsi="Century" w:eastAsia="方正小标宋_GBK"/>
          <w:color w:val="000000"/>
          <w:sz w:val="36"/>
          <w:szCs w:val="36"/>
        </w:rPr>
        <w:t>全国</w:t>
      </w:r>
      <w:r>
        <w:rPr>
          <w:rFonts w:ascii="Century" w:hAnsi="Century" w:eastAsia="方正小标宋_GBK"/>
          <w:color w:val="000000"/>
          <w:sz w:val="36"/>
          <w:szCs w:val="36"/>
        </w:rPr>
        <w:t>大学生课外学术科技作品竞赛</w:t>
      </w:r>
      <w:r>
        <w:rPr>
          <w:rFonts w:hint="eastAsia" w:ascii="Century" w:hAnsi="Century" w:eastAsia="方正小标宋_GBK"/>
          <w:color w:val="000000"/>
          <w:sz w:val="36"/>
          <w:szCs w:val="36"/>
        </w:rPr>
        <w:t>校内选拔</w:t>
      </w:r>
      <w:r>
        <w:rPr>
          <w:rFonts w:ascii="Century" w:hAnsi="Century" w:eastAsia="方正小标宋_GBK"/>
          <w:color w:val="000000"/>
          <w:sz w:val="36"/>
          <w:szCs w:val="36"/>
        </w:rPr>
        <w:t>作品汇总表</w:t>
      </w:r>
    </w:p>
    <w:p>
      <w:pPr>
        <w:jc w:val="center"/>
        <w:rPr>
          <w:rFonts w:ascii="Century" w:hAnsi="Century" w:eastAsia="方正仿宋_GBK"/>
          <w:color w:val="000000"/>
          <w:sz w:val="36"/>
        </w:rPr>
      </w:pPr>
    </w:p>
    <w:tbl>
      <w:tblPr>
        <w:tblStyle w:val="5"/>
        <w:tblW w:w="1518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5"/>
        <w:gridCol w:w="2693"/>
        <w:gridCol w:w="1408"/>
        <w:gridCol w:w="1586"/>
        <w:gridCol w:w="1134"/>
        <w:gridCol w:w="1275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tblHeader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  <w:r>
              <w:rPr>
                <w:rFonts w:hint="eastAsia" w:ascii="仿宋_GB2312" w:hAnsi="Century" w:eastAsia="仿宋_GB2312"/>
                <w:color w:val="000000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  <w:r>
              <w:rPr>
                <w:rFonts w:hint="eastAsia" w:ascii="仿宋_GB2312" w:hAnsi="Century" w:eastAsia="仿宋_GB2312"/>
                <w:color w:val="000000"/>
                <w:szCs w:val="21"/>
              </w:rPr>
              <w:t>单位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>
            <w:pPr>
              <w:ind w:firstLine="185" w:firstLineChars="98"/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  <w:r>
              <w:rPr>
                <w:rFonts w:hint="eastAsia" w:ascii="仿宋_GB2312" w:hAnsi="Century" w:eastAsia="仿宋_GB2312"/>
                <w:color w:val="000000"/>
                <w:szCs w:val="21"/>
              </w:rPr>
              <w:t>作品名称</w:t>
            </w:r>
          </w:p>
        </w:tc>
        <w:tc>
          <w:tcPr>
            <w:tcW w:w="1408" w:type="dxa"/>
            <w:vAlign w:val="center"/>
          </w:tcPr>
          <w:p>
            <w:pPr>
              <w:ind w:firstLine="92" w:firstLineChars="49"/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  <w:r>
              <w:rPr>
                <w:rFonts w:hint="eastAsia" w:ascii="仿宋_GB2312" w:hAnsi="Century" w:eastAsia="仿宋_GB2312"/>
                <w:color w:val="000000"/>
                <w:szCs w:val="21"/>
              </w:rPr>
              <w:t>学科类别</w:t>
            </w:r>
          </w:p>
        </w:tc>
        <w:tc>
          <w:tcPr>
            <w:tcW w:w="1586" w:type="dxa"/>
            <w:vAlign w:val="center"/>
          </w:tcPr>
          <w:p>
            <w:pPr>
              <w:ind w:firstLine="185" w:firstLineChars="98"/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  <w:r>
              <w:rPr>
                <w:rFonts w:hint="eastAsia" w:ascii="仿宋_GB2312" w:hAnsi="Century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1134" w:type="dxa"/>
            <w:vAlign w:val="center"/>
          </w:tcPr>
          <w:p>
            <w:pPr>
              <w:ind w:firstLine="95" w:firstLineChars="50"/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  <w:r>
              <w:rPr>
                <w:rFonts w:hint="eastAsia" w:ascii="仿宋_GB2312" w:hAnsi="Century" w:eastAsia="仿宋_GB2312"/>
                <w:color w:val="000000"/>
                <w:szCs w:val="21"/>
              </w:rPr>
              <w:t>学历层次</w:t>
            </w: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  <w:r>
              <w:rPr>
                <w:rFonts w:hint="eastAsia" w:ascii="仿宋_GB2312" w:hAnsi="Century" w:eastAsia="仿宋_GB2312"/>
                <w:color w:val="000000"/>
                <w:szCs w:val="21"/>
              </w:rPr>
              <w:t>负责人</w:t>
            </w:r>
          </w:p>
        </w:tc>
        <w:tc>
          <w:tcPr>
            <w:tcW w:w="1418" w:type="dxa"/>
            <w:vAlign w:val="center"/>
          </w:tcPr>
          <w:p>
            <w:pPr>
              <w:ind w:firstLine="185" w:firstLineChars="98"/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  <w:r>
              <w:rPr>
                <w:rFonts w:hint="eastAsia" w:ascii="仿宋_GB2312" w:hAnsi="Century" w:eastAsia="仿宋_GB2312"/>
                <w:color w:val="000000"/>
                <w:szCs w:val="21"/>
              </w:rPr>
              <w:t>联系方式</w:t>
            </w:r>
          </w:p>
        </w:tc>
        <w:tc>
          <w:tcPr>
            <w:tcW w:w="1418" w:type="dxa"/>
            <w:vAlign w:val="center"/>
          </w:tcPr>
          <w:p>
            <w:pPr>
              <w:ind w:firstLine="185" w:firstLineChars="98"/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  <w:r>
              <w:rPr>
                <w:rFonts w:hint="eastAsia" w:ascii="仿宋_GB2312" w:hAnsi="Century" w:eastAsia="仿宋_GB2312"/>
                <w:color w:val="000000"/>
                <w:szCs w:val="21"/>
              </w:rPr>
              <w:t>指导教师</w:t>
            </w:r>
          </w:p>
        </w:tc>
        <w:tc>
          <w:tcPr>
            <w:tcW w:w="1418" w:type="dxa"/>
            <w:vAlign w:val="center"/>
          </w:tcPr>
          <w:p>
            <w:pPr>
              <w:ind w:firstLine="185" w:firstLineChars="98"/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  <w:r>
              <w:rPr>
                <w:rFonts w:hint="eastAsia" w:ascii="仿宋_GB2312" w:hAnsi="Century" w:eastAsia="仿宋_GB2312"/>
                <w:color w:val="00000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851" w:type="dxa"/>
          </w:tcPr>
          <w:p>
            <w:pPr>
              <w:ind w:left="-485" w:leftChars="-257" w:firstLine="486" w:firstLineChars="257"/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ind w:left="-485" w:leftChars="-257" w:firstLine="486" w:firstLineChars="257"/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851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851" w:type="dxa"/>
          </w:tcPr>
          <w:p>
            <w:pPr>
              <w:ind w:left="-485" w:leftChars="-257" w:firstLine="486" w:firstLineChars="257"/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ind w:left="-485" w:leftChars="-257" w:firstLine="486" w:firstLineChars="257"/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851" w:type="dxa"/>
          </w:tcPr>
          <w:p>
            <w:pPr>
              <w:ind w:left="-485" w:leftChars="-257" w:firstLine="486" w:firstLineChars="257"/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ind w:left="-485" w:leftChars="-257" w:firstLine="486" w:firstLineChars="257"/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Century" w:eastAsia="仿宋_GB2312"/>
                <w:color w:val="000000"/>
                <w:szCs w:val="21"/>
              </w:rPr>
            </w:pPr>
          </w:p>
        </w:tc>
      </w:tr>
    </w:tbl>
    <w:p>
      <w:pPr>
        <w:spacing w:line="420" w:lineRule="exact"/>
        <w:jc w:val="left"/>
        <w:rPr>
          <w:rFonts w:ascii="仿宋_GB2312" w:hAnsi="Century" w:eastAsia="仿宋_GB2312"/>
          <w:color w:val="000000"/>
          <w:szCs w:val="21"/>
        </w:rPr>
      </w:pPr>
    </w:p>
    <w:p>
      <w:pPr>
        <w:spacing w:line="420" w:lineRule="exact"/>
        <w:jc w:val="left"/>
        <w:rPr>
          <w:rFonts w:ascii="仿宋_GB2312" w:hAnsi="Century" w:eastAsia="仿宋_GB2312"/>
          <w:color w:val="000000"/>
          <w:szCs w:val="21"/>
        </w:rPr>
      </w:pPr>
      <w:r>
        <w:rPr>
          <w:rFonts w:hint="eastAsia" w:ascii="仿宋_GB2312" w:hAnsi="Century" w:eastAsia="仿宋_GB2312"/>
          <w:color w:val="000000"/>
          <w:szCs w:val="21"/>
        </w:rPr>
        <w:t>备注：</w:t>
      </w:r>
    </w:p>
    <w:p>
      <w:pPr>
        <w:spacing w:line="420" w:lineRule="exact"/>
        <w:ind w:firstLine="486" w:firstLineChars="257"/>
        <w:rPr>
          <w:rFonts w:ascii="仿宋_GB2312" w:hAnsi="Century" w:eastAsia="仿宋_GB2312"/>
          <w:color w:val="000000"/>
          <w:szCs w:val="21"/>
        </w:rPr>
      </w:pPr>
      <w:r>
        <w:rPr>
          <w:rFonts w:hint="eastAsia" w:ascii="仿宋_GB2312" w:hAnsi="Century" w:eastAsia="仿宋_GB2312"/>
          <w:color w:val="000000"/>
          <w:szCs w:val="21"/>
        </w:rPr>
        <w:t>1．“学科类别”一栏请填写机械与控制、信息技术、数理、生命科学、能源化工、哲学、经济、社会、法律、教育或管理类，每件作品只能申报一类；</w:t>
      </w:r>
    </w:p>
    <w:p>
      <w:pPr>
        <w:spacing w:line="420" w:lineRule="exact"/>
        <w:ind w:firstLine="486" w:firstLineChars="257"/>
        <w:rPr>
          <w:rFonts w:ascii="仿宋_GB2312" w:hAnsi="Century" w:eastAsia="仿宋_GB2312"/>
          <w:color w:val="000000"/>
          <w:szCs w:val="21"/>
        </w:rPr>
      </w:pPr>
      <w:r>
        <w:rPr>
          <w:rFonts w:hint="eastAsia" w:ascii="仿宋_GB2312" w:hAnsi="Century" w:eastAsia="仿宋_GB2312"/>
          <w:color w:val="000000"/>
          <w:szCs w:val="21"/>
        </w:rPr>
        <w:t>2．“项目类别”请填写科技发明制作A类、科技发明制作B类、自然科学类学术论文或哲学社会科学类社会调查报告和学术论文，每件作品只能申报一类；</w:t>
      </w:r>
    </w:p>
    <w:p>
      <w:pPr>
        <w:widowControl/>
        <w:ind w:firstLine="473" w:firstLineChars="250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Century" w:eastAsia="仿宋_GB2312"/>
          <w:color w:val="000000"/>
          <w:szCs w:val="21"/>
        </w:rPr>
        <w:t xml:space="preserve">3．学历层次请按学历最高作者归类到硕士研究生或本科生。 </w:t>
      </w:r>
    </w:p>
    <w:p/>
    <w:p/>
    <w:sectPr>
      <w:pgSz w:w="16839" w:h="11907" w:orient="landscape"/>
      <w:pgMar w:top="1304" w:right="1304" w:bottom="1304" w:left="1304" w:header="851" w:footer="992" w:gutter="0"/>
      <w:cols w:space="720" w:num="1"/>
      <w:docGrid w:type="linesAndChars" w:linePitch="53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altName w:val="Bookman Old Style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56"/>
    <w:rsid w:val="00015AD6"/>
    <w:rsid w:val="00027C6E"/>
    <w:rsid w:val="00032F00"/>
    <w:rsid w:val="000417A9"/>
    <w:rsid w:val="000560DB"/>
    <w:rsid w:val="00056B5B"/>
    <w:rsid w:val="000640A3"/>
    <w:rsid w:val="00070EF3"/>
    <w:rsid w:val="0009565A"/>
    <w:rsid w:val="000A7D18"/>
    <w:rsid w:val="000C4347"/>
    <w:rsid w:val="000C5EC0"/>
    <w:rsid w:val="000E2433"/>
    <w:rsid w:val="000E2AFD"/>
    <w:rsid w:val="000E30C6"/>
    <w:rsid w:val="000E3DF7"/>
    <w:rsid w:val="000E6E38"/>
    <w:rsid w:val="00110C66"/>
    <w:rsid w:val="00115BEE"/>
    <w:rsid w:val="00115DAF"/>
    <w:rsid w:val="00116E9A"/>
    <w:rsid w:val="0012200E"/>
    <w:rsid w:val="00127C6E"/>
    <w:rsid w:val="00134740"/>
    <w:rsid w:val="001415C2"/>
    <w:rsid w:val="001424E0"/>
    <w:rsid w:val="001449A3"/>
    <w:rsid w:val="001575DF"/>
    <w:rsid w:val="00160E0D"/>
    <w:rsid w:val="001632C8"/>
    <w:rsid w:val="0016691C"/>
    <w:rsid w:val="00170633"/>
    <w:rsid w:val="001779E0"/>
    <w:rsid w:val="00183355"/>
    <w:rsid w:val="001862FC"/>
    <w:rsid w:val="001929E6"/>
    <w:rsid w:val="001A2A4E"/>
    <w:rsid w:val="001A3F39"/>
    <w:rsid w:val="001A4956"/>
    <w:rsid w:val="001C1003"/>
    <w:rsid w:val="001C64E5"/>
    <w:rsid w:val="001D753D"/>
    <w:rsid w:val="001E03F1"/>
    <w:rsid w:val="001E0F40"/>
    <w:rsid w:val="001F7B6B"/>
    <w:rsid w:val="0021008F"/>
    <w:rsid w:val="00212EB0"/>
    <w:rsid w:val="00225A62"/>
    <w:rsid w:val="00225EE9"/>
    <w:rsid w:val="002337A9"/>
    <w:rsid w:val="00246577"/>
    <w:rsid w:val="00246C74"/>
    <w:rsid w:val="00266BE3"/>
    <w:rsid w:val="00286FF6"/>
    <w:rsid w:val="002A7796"/>
    <w:rsid w:val="002B6A63"/>
    <w:rsid w:val="002D0E0E"/>
    <w:rsid w:val="002D3222"/>
    <w:rsid w:val="002E2891"/>
    <w:rsid w:val="002E665F"/>
    <w:rsid w:val="002E7D7F"/>
    <w:rsid w:val="002F1B94"/>
    <w:rsid w:val="00323945"/>
    <w:rsid w:val="003338B5"/>
    <w:rsid w:val="003423D5"/>
    <w:rsid w:val="003735F8"/>
    <w:rsid w:val="00385CF3"/>
    <w:rsid w:val="00392C59"/>
    <w:rsid w:val="003A4842"/>
    <w:rsid w:val="003C0224"/>
    <w:rsid w:val="003C0FA2"/>
    <w:rsid w:val="003C4F5A"/>
    <w:rsid w:val="003C5BDF"/>
    <w:rsid w:val="003E2F69"/>
    <w:rsid w:val="00401E21"/>
    <w:rsid w:val="00415ED1"/>
    <w:rsid w:val="00430B7C"/>
    <w:rsid w:val="00432735"/>
    <w:rsid w:val="00432A79"/>
    <w:rsid w:val="00437228"/>
    <w:rsid w:val="00461E2B"/>
    <w:rsid w:val="004701D8"/>
    <w:rsid w:val="00491FC4"/>
    <w:rsid w:val="00495781"/>
    <w:rsid w:val="00495C76"/>
    <w:rsid w:val="00497302"/>
    <w:rsid w:val="00497E99"/>
    <w:rsid w:val="004A55CF"/>
    <w:rsid w:val="004A613F"/>
    <w:rsid w:val="004B4888"/>
    <w:rsid w:val="004C6199"/>
    <w:rsid w:val="004C70F9"/>
    <w:rsid w:val="004D6C88"/>
    <w:rsid w:val="004D7327"/>
    <w:rsid w:val="004E0161"/>
    <w:rsid w:val="004E42C2"/>
    <w:rsid w:val="004F5D4F"/>
    <w:rsid w:val="005021C1"/>
    <w:rsid w:val="0050274E"/>
    <w:rsid w:val="005077D7"/>
    <w:rsid w:val="005170FC"/>
    <w:rsid w:val="00544DFB"/>
    <w:rsid w:val="0054759D"/>
    <w:rsid w:val="00551AD0"/>
    <w:rsid w:val="00554EBE"/>
    <w:rsid w:val="0056170C"/>
    <w:rsid w:val="00561BB9"/>
    <w:rsid w:val="0056637E"/>
    <w:rsid w:val="00567274"/>
    <w:rsid w:val="00570D56"/>
    <w:rsid w:val="0058413B"/>
    <w:rsid w:val="00595B5E"/>
    <w:rsid w:val="005A20A4"/>
    <w:rsid w:val="005A3943"/>
    <w:rsid w:val="005B64AB"/>
    <w:rsid w:val="005C58F1"/>
    <w:rsid w:val="005C6E4F"/>
    <w:rsid w:val="005D18A9"/>
    <w:rsid w:val="005E7976"/>
    <w:rsid w:val="005F727A"/>
    <w:rsid w:val="00605A60"/>
    <w:rsid w:val="006068C0"/>
    <w:rsid w:val="0061573A"/>
    <w:rsid w:val="00616FBB"/>
    <w:rsid w:val="00621A3F"/>
    <w:rsid w:val="00622D9B"/>
    <w:rsid w:val="00635DE5"/>
    <w:rsid w:val="00666DB2"/>
    <w:rsid w:val="006A2485"/>
    <w:rsid w:val="006C2363"/>
    <w:rsid w:val="006C4814"/>
    <w:rsid w:val="006C546D"/>
    <w:rsid w:val="006D557F"/>
    <w:rsid w:val="006E0BB1"/>
    <w:rsid w:val="006F4F62"/>
    <w:rsid w:val="00701FA2"/>
    <w:rsid w:val="00715F44"/>
    <w:rsid w:val="00732ED3"/>
    <w:rsid w:val="00734A7C"/>
    <w:rsid w:val="00735E9E"/>
    <w:rsid w:val="00744A75"/>
    <w:rsid w:val="00745D6E"/>
    <w:rsid w:val="00755E08"/>
    <w:rsid w:val="00761587"/>
    <w:rsid w:val="00762AD7"/>
    <w:rsid w:val="00793588"/>
    <w:rsid w:val="007A0DBC"/>
    <w:rsid w:val="007B7DA9"/>
    <w:rsid w:val="007D0AC3"/>
    <w:rsid w:val="007E4A47"/>
    <w:rsid w:val="007F018F"/>
    <w:rsid w:val="007F6F2E"/>
    <w:rsid w:val="00800E09"/>
    <w:rsid w:val="00802E81"/>
    <w:rsid w:val="00820041"/>
    <w:rsid w:val="0082360A"/>
    <w:rsid w:val="0083572A"/>
    <w:rsid w:val="00835DBE"/>
    <w:rsid w:val="00845907"/>
    <w:rsid w:val="0086302F"/>
    <w:rsid w:val="008828A5"/>
    <w:rsid w:val="00886312"/>
    <w:rsid w:val="00887C64"/>
    <w:rsid w:val="00887FC9"/>
    <w:rsid w:val="008A22B9"/>
    <w:rsid w:val="008A5CA2"/>
    <w:rsid w:val="008C0CC1"/>
    <w:rsid w:val="008C685D"/>
    <w:rsid w:val="008D2784"/>
    <w:rsid w:val="008D2EC6"/>
    <w:rsid w:val="008D7292"/>
    <w:rsid w:val="008F066D"/>
    <w:rsid w:val="008F7679"/>
    <w:rsid w:val="00917901"/>
    <w:rsid w:val="00941EF5"/>
    <w:rsid w:val="0094667C"/>
    <w:rsid w:val="009555CE"/>
    <w:rsid w:val="009579C8"/>
    <w:rsid w:val="00963F8F"/>
    <w:rsid w:val="00966511"/>
    <w:rsid w:val="009932C4"/>
    <w:rsid w:val="009939C4"/>
    <w:rsid w:val="009A2291"/>
    <w:rsid w:val="009B5509"/>
    <w:rsid w:val="009C2FA4"/>
    <w:rsid w:val="009D46A5"/>
    <w:rsid w:val="009F44CB"/>
    <w:rsid w:val="00A00278"/>
    <w:rsid w:val="00A00BA7"/>
    <w:rsid w:val="00A04BAF"/>
    <w:rsid w:val="00A05B40"/>
    <w:rsid w:val="00A064DE"/>
    <w:rsid w:val="00A11F50"/>
    <w:rsid w:val="00A15A48"/>
    <w:rsid w:val="00A17161"/>
    <w:rsid w:val="00A236D4"/>
    <w:rsid w:val="00A24DD1"/>
    <w:rsid w:val="00A40E4A"/>
    <w:rsid w:val="00A45CD4"/>
    <w:rsid w:val="00A46B7F"/>
    <w:rsid w:val="00A477A1"/>
    <w:rsid w:val="00A5544E"/>
    <w:rsid w:val="00A5749B"/>
    <w:rsid w:val="00A639A1"/>
    <w:rsid w:val="00A63C59"/>
    <w:rsid w:val="00A65E35"/>
    <w:rsid w:val="00A76464"/>
    <w:rsid w:val="00A91D74"/>
    <w:rsid w:val="00AB023F"/>
    <w:rsid w:val="00AB18FC"/>
    <w:rsid w:val="00AB2302"/>
    <w:rsid w:val="00AC0CA2"/>
    <w:rsid w:val="00AD4418"/>
    <w:rsid w:val="00AE1C6D"/>
    <w:rsid w:val="00AE431C"/>
    <w:rsid w:val="00AF206E"/>
    <w:rsid w:val="00AF79D2"/>
    <w:rsid w:val="00B15270"/>
    <w:rsid w:val="00B15ED0"/>
    <w:rsid w:val="00B23111"/>
    <w:rsid w:val="00B24113"/>
    <w:rsid w:val="00B35A83"/>
    <w:rsid w:val="00B75AE2"/>
    <w:rsid w:val="00B8438E"/>
    <w:rsid w:val="00B9335F"/>
    <w:rsid w:val="00B96523"/>
    <w:rsid w:val="00BA7242"/>
    <w:rsid w:val="00BB0ECE"/>
    <w:rsid w:val="00BC02F4"/>
    <w:rsid w:val="00BC4273"/>
    <w:rsid w:val="00BD4BBF"/>
    <w:rsid w:val="00BF2E9A"/>
    <w:rsid w:val="00BF7195"/>
    <w:rsid w:val="00C01A74"/>
    <w:rsid w:val="00C27D40"/>
    <w:rsid w:val="00C30748"/>
    <w:rsid w:val="00C33E0E"/>
    <w:rsid w:val="00C4614C"/>
    <w:rsid w:val="00C56B23"/>
    <w:rsid w:val="00C62E0F"/>
    <w:rsid w:val="00C73992"/>
    <w:rsid w:val="00CA0020"/>
    <w:rsid w:val="00CB1EFD"/>
    <w:rsid w:val="00CC5FD9"/>
    <w:rsid w:val="00CD7316"/>
    <w:rsid w:val="00CE2AF7"/>
    <w:rsid w:val="00CF0901"/>
    <w:rsid w:val="00CF3413"/>
    <w:rsid w:val="00CF3A80"/>
    <w:rsid w:val="00D03D13"/>
    <w:rsid w:val="00D0423F"/>
    <w:rsid w:val="00D17772"/>
    <w:rsid w:val="00D200AF"/>
    <w:rsid w:val="00D3561C"/>
    <w:rsid w:val="00D6279F"/>
    <w:rsid w:val="00D8217A"/>
    <w:rsid w:val="00DA1DA5"/>
    <w:rsid w:val="00DA614B"/>
    <w:rsid w:val="00DA6818"/>
    <w:rsid w:val="00DB30D9"/>
    <w:rsid w:val="00DB68A4"/>
    <w:rsid w:val="00DE1292"/>
    <w:rsid w:val="00DE21D7"/>
    <w:rsid w:val="00DE75AE"/>
    <w:rsid w:val="00DF38B3"/>
    <w:rsid w:val="00DF7AFB"/>
    <w:rsid w:val="00E15B88"/>
    <w:rsid w:val="00E17163"/>
    <w:rsid w:val="00E2626D"/>
    <w:rsid w:val="00E35254"/>
    <w:rsid w:val="00E3641F"/>
    <w:rsid w:val="00E45C09"/>
    <w:rsid w:val="00E7645E"/>
    <w:rsid w:val="00E869A8"/>
    <w:rsid w:val="00EA1566"/>
    <w:rsid w:val="00EC070F"/>
    <w:rsid w:val="00EC0B39"/>
    <w:rsid w:val="00F05735"/>
    <w:rsid w:val="00F07EF4"/>
    <w:rsid w:val="00F129A1"/>
    <w:rsid w:val="00F240E0"/>
    <w:rsid w:val="00F2770B"/>
    <w:rsid w:val="00F37339"/>
    <w:rsid w:val="00F54F60"/>
    <w:rsid w:val="00F5781A"/>
    <w:rsid w:val="00F65B0E"/>
    <w:rsid w:val="00F65C2A"/>
    <w:rsid w:val="00FE1069"/>
    <w:rsid w:val="00FF1DD1"/>
    <w:rsid w:val="00FF201B"/>
    <w:rsid w:val="1D9D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tabs>
        <w:tab w:val="left" w:pos="2040"/>
      </w:tabs>
      <w:adjustRightInd w:val="0"/>
      <w:spacing w:line="709" w:lineRule="atLeast"/>
      <w:jc w:val="center"/>
      <w:textAlignment w:val="baseline"/>
      <w:outlineLvl w:val="0"/>
    </w:pPr>
    <w:rPr>
      <w:rFonts w:ascii="黑体" w:hAnsi="宋体" w:cs="宋体"/>
      <w:b/>
      <w:kern w:val="0"/>
      <w:sz w:val="44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标题 1 Char"/>
    <w:basedOn w:val="6"/>
    <w:link w:val="2"/>
    <w:qFormat/>
    <w:uiPriority w:val="0"/>
    <w:rPr>
      <w:rFonts w:ascii="黑体" w:hAnsi="宋体" w:cs="宋体"/>
      <w:b/>
      <w:sz w:val="44"/>
    </w:rPr>
  </w:style>
  <w:style w:type="character" w:customStyle="1" w:styleId="9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237</Characters>
  <Lines>2</Lines>
  <Paragraphs>1</Paragraphs>
  <TotalTime>1</TotalTime>
  <ScaleCrop>false</ScaleCrop>
  <LinksUpToDate>false</LinksUpToDate>
  <CharactersWithSpaces>238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2022-06-15T03:09:00Z</dcterms:created>
  <dc:creator>许发磊</dc:creator>
  <cp:lastModifiedBy>张弘</cp:lastModifiedBy>
  <dcterms:modified xsi:type="dcterms:W3CDTF">2022-11-16T10:10:16Z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563A32E1F1654AC39D5C718D8C9FB90D</vt:lpwstr>
  </property>
</Properties>
</file>